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4C6B7082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r w:rsidR="00DC0073">
        <w:rPr>
          <w:rFonts w:ascii="Arial" w:hAnsi="Arial" w:cs="Arial"/>
          <w:b/>
        </w:rPr>
        <w:t>septiembre 1</w:t>
      </w:r>
      <w:r w:rsidR="002F625A">
        <w:rPr>
          <w:rFonts w:ascii="Arial" w:hAnsi="Arial" w:cs="Arial"/>
          <w:b/>
        </w:rPr>
        <w:t>4</w:t>
      </w:r>
      <w:r w:rsidR="00DC0073">
        <w:rPr>
          <w:rFonts w:ascii="Arial" w:hAnsi="Arial" w:cs="Arial"/>
          <w:b/>
        </w:rPr>
        <w:t xml:space="preserve"> 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12F3AD91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="00DC0073">
        <w:rPr>
          <w:rFonts w:ascii="Arial" w:hAnsi="Arial" w:cs="Arial"/>
          <w:b/>
        </w:rPr>
        <w:t xml:space="preserve">n </w:t>
      </w:r>
      <w:r w:rsidRPr="00280520">
        <w:rPr>
          <w:rFonts w:ascii="Arial" w:hAnsi="Arial" w:cs="Arial"/>
          <w:b/>
        </w:rPr>
        <w:t>desarro</w:t>
      </w:r>
      <w:r>
        <w:rPr>
          <w:rFonts w:ascii="Arial" w:hAnsi="Arial" w:cs="Arial"/>
          <w:b/>
        </w:rPr>
        <w:t xml:space="preserve">llo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de </w:t>
      </w:r>
      <w:r w:rsidR="00507733">
        <w:rPr>
          <w:rFonts w:ascii="Arial" w:hAnsi="Arial" w:cs="Arial"/>
          <w:b/>
        </w:rPr>
        <w:t xml:space="preserve">Gestión </w:t>
      </w:r>
      <w:proofErr w:type="gramStart"/>
      <w:r w:rsidR="00507733">
        <w:rPr>
          <w:rFonts w:ascii="Arial" w:hAnsi="Arial" w:cs="Arial"/>
          <w:b/>
        </w:rPr>
        <w:t>Jurídica</w:t>
      </w:r>
      <w:r>
        <w:rPr>
          <w:rFonts w:ascii="Arial" w:hAnsi="Arial" w:cs="Arial"/>
          <w:b/>
        </w:rPr>
        <w:t xml:space="preserve">,  </w:t>
      </w:r>
      <w:r w:rsidRPr="00280520">
        <w:rPr>
          <w:rFonts w:ascii="Arial" w:hAnsi="Arial" w:cs="Arial"/>
          <w:b/>
        </w:rPr>
        <w:t>el</w:t>
      </w:r>
      <w:proofErr w:type="gramEnd"/>
      <w:r w:rsidRPr="00280520">
        <w:rPr>
          <w:rFonts w:ascii="Arial" w:hAnsi="Arial" w:cs="Arial"/>
          <w:b/>
        </w:rPr>
        <w:t xml:space="preserve"> día</w:t>
      </w:r>
      <w:r w:rsidR="0099118D">
        <w:rPr>
          <w:rFonts w:ascii="Arial" w:hAnsi="Arial" w:cs="Arial"/>
          <w:b/>
        </w:rPr>
        <w:t xml:space="preserve"> </w:t>
      </w:r>
      <w:r w:rsidR="00DC0073">
        <w:rPr>
          <w:rFonts w:ascii="Arial" w:hAnsi="Arial" w:cs="Arial"/>
          <w:b/>
        </w:rPr>
        <w:t>1</w:t>
      </w:r>
      <w:r w:rsidR="00507733">
        <w:rPr>
          <w:rFonts w:ascii="Arial" w:hAnsi="Arial" w:cs="Arial"/>
          <w:b/>
        </w:rPr>
        <w:t>4</w:t>
      </w:r>
      <w:r w:rsidR="0099118D">
        <w:rPr>
          <w:rFonts w:ascii="Arial" w:hAnsi="Arial" w:cs="Arial"/>
          <w:b/>
        </w:rPr>
        <w:t xml:space="preserve"> de </w:t>
      </w:r>
      <w:r w:rsidR="00DC0073">
        <w:rPr>
          <w:rFonts w:ascii="Arial" w:hAnsi="Arial" w:cs="Arial"/>
          <w:b/>
        </w:rPr>
        <w:t>septiembre de 2021</w:t>
      </w:r>
      <w:r>
        <w:rPr>
          <w:rFonts w:ascii="Arial" w:hAnsi="Arial" w:cs="Arial"/>
          <w:b/>
        </w:rPr>
        <w:t xml:space="preserve">, </w:t>
      </w:r>
      <w:r w:rsidR="00DC0073">
        <w:rPr>
          <w:rFonts w:ascii="Arial" w:hAnsi="Arial" w:cs="Arial"/>
          <w:b/>
        </w:rPr>
        <w:t xml:space="preserve"> </w:t>
      </w:r>
      <w:r w:rsidRPr="00280520">
        <w:rPr>
          <w:rFonts w:ascii="Arial" w:hAnsi="Arial" w:cs="Arial"/>
          <w:b/>
        </w:rPr>
        <w:t xml:space="preserve">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77777777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226C8623" w:rsidR="0099118D" w:rsidRDefault="0099118D" w:rsidP="00F94761">
      <w:pPr>
        <w:jc w:val="both"/>
        <w:rPr>
          <w:noProof/>
          <w:lang w:eastAsia="es-CO"/>
        </w:rPr>
      </w:pPr>
      <w:bookmarkStart w:id="0" w:name="_GoBack"/>
      <w:bookmarkEnd w:id="0"/>
    </w:p>
    <w:p w14:paraId="3862A3CA" w14:textId="77777777" w:rsidR="00DC0073" w:rsidRDefault="00DC0073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4342D4F4" w:rsidR="00F94761" w:rsidRDefault="00DC0073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ARTURO HERNANDEZ PEREIRA</w:t>
      </w:r>
    </w:p>
    <w:p w14:paraId="7A133782" w14:textId="4C152F6A" w:rsidR="00F94761" w:rsidRDefault="00DC0073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Asesor</w:t>
      </w:r>
      <w:r w:rsidR="00403E05">
        <w:rPr>
          <w:rFonts w:ascii="Arial" w:hAnsi="Arial" w:cs="Arial"/>
          <w:b/>
        </w:rPr>
        <w:t xml:space="preserve"> Jurídica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17E97C" w14:textId="77777777" w:rsidR="00713E7C" w:rsidRDefault="00713E7C" w:rsidP="00AB662F">
      <w:r>
        <w:separator/>
      </w:r>
    </w:p>
  </w:endnote>
  <w:endnote w:type="continuationSeparator" w:id="0">
    <w:p w14:paraId="284CB29F" w14:textId="77777777" w:rsidR="00713E7C" w:rsidRDefault="00713E7C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" fillcolor="white [3201]" stroked="f" strokeweight=".5pt">
                <v:textbox>
                  <w:txbxContent>
                    <w:p w14:paraId="0E092CAA" w14:textId="77777777" w:rsidR="002724DA" w:rsidRPr="00936FAE" w:rsidRDefault="002724DA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2724DA" w:rsidRPr="00546232" w:rsidRDefault="002724DA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2724DA" w:rsidRPr="00546232" w:rsidRDefault="002724DA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D423FD" w14:textId="77777777" w:rsidR="00713E7C" w:rsidRDefault="00713E7C" w:rsidP="00AB662F">
      <w:r>
        <w:separator/>
      </w:r>
    </w:p>
  </w:footnote>
  <w:footnote w:type="continuationSeparator" w:id="0">
    <w:p w14:paraId="5948FA08" w14:textId="77777777" w:rsidR="00713E7C" w:rsidRDefault="00713E7C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724DA"/>
    <w:rsid w:val="00272762"/>
    <w:rsid w:val="00294579"/>
    <w:rsid w:val="002968BB"/>
    <w:rsid w:val="002A3A6D"/>
    <w:rsid w:val="002A48EA"/>
    <w:rsid w:val="002B56FC"/>
    <w:rsid w:val="002C10E5"/>
    <w:rsid w:val="002C276A"/>
    <w:rsid w:val="002C399C"/>
    <w:rsid w:val="002C4EC6"/>
    <w:rsid w:val="002F625A"/>
    <w:rsid w:val="002F6D9D"/>
    <w:rsid w:val="002F78BF"/>
    <w:rsid w:val="00305A05"/>
    <w:rsid w:val="00332F73"/>
    <w:rsid w:val="0035625F"/>
    <w:rsid w:val="00383149"/>
    <w:rsid w:val="003A1730"/>
    <w:rsid w:val="003B4672"/>
    <w:rsid w:val="003B6C20"/>
    <w:rsid w:val="003C06AC"/>
    <w:rsid w:val="003F04BA"/>
    <w:rsid w:val="003F325E"/>
    <w:rsid w:val="00403E05"/>
    <w:rsid w:val="00407F9A"/>
    <w:rsid w:val="00420C53"/>
    <w:rsid w:val="0045116C"/>
    <w:rsid w:val="0046089D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07733"/>
    <w:rsid w:val="005131C3"/>
    <w:rsid w:val="00532249"/>
    <w:rsid w:val="00541086"/>
    <w:rsid w:val="005410DB"/>
    <w:rsid w:val="005615BC"/>
    <w:rsid w:val="00561F02"/>
    <w:rsid w:val="00566C41"/>
    <w:rsid w:val="005773A1"/>
    <w:rsid w:val="0059532D"/>
    <w:rsid w:val="005A0CD3"/>
    <w:rsid w:val="005B430D"/>
    <w:rsid w:val="005B717D"/>
    <w:rsid w:val="005C7887"/>
    <w:rsid w:val="006042BB"/>
    <w:rsid w:val="006257F5"/>
    <w:rsid w:val="00626D48"/>
    <w:rsid w:val="00627DB7"/>
    <w:rsid w:val="006305B7"/>
    <w:rsid w:val="00696B54"/>
    <w:rsid w:val="006C07BC"/>
    <w:rsid w:val="006C3CD2"/>
    <w:rsid w:val="006F4B31"/>
    <w:rsid w:val="00702014"/>
    <w:rsid w:val="00710E38"/>
    <w:rsid w:val="00713E7C"/>
    <w:rsid w:val="00726981"/>
    <w:rsid w:val="00747EA7"/>
    <w:rsid w:val="0075252D"/>
    <w:rsid w:val="007561E3"/>
    <w:rsid w:val="007613B1"/>
    <w:rsid w:val="007A405A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5922"/>
    <w:rsid w:val="008B476D"/>
    <w:rsid w:val="008B6AD3"/>
    <w:rsid w:val="008D0A52"/>
    <w:rsid w:val="008F6096"/>
    <w:rsid w:val="00921F5E"/>
    <w:rsid w:val="0095305D"/>
    <w:rsid w:val="00955EAD"/>
    <w:rsid w:val="0099118D"/>
    <w:rsid w:val="00991384"/>
    <w:rsid w:val="009943C3"/>
    <w:rsid w:val="009B23F3"/>
    <w:rsid w:val="009B402B"/>
    <w:rsid w:val="009E0BD9"/>
    <w:rsid w:val="009E35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921EC"/>
    <w:rsid w:val="00AB662F"/>
    <w:rsid w:val="00AC5E14"/>
    <w:rsid w:val="00AE6E61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77637"/>
    <w:rsid w:val="00C951A0"/>
    <w:rsid w:val="00C978AA"/>
    <w:rsid w:val="00CC56D6"/>
    <w:rsid w:val="00CD0389"/>
    <w:rsid w:val="00CF7FED"/>
    <w:rsid w:val="00D2091E"/>
    <w:rsid w:val="00D21167"/>
    <w:rsid w:val="00D35F7F"/>
    <w:rsid w:val="00D55B6B"/>
    <w:rsid w:val="00D7361A"/>
    <w:rsid w:val="00D73BF4"/>
    <w:rsid w:val="00D93964"/>
    <w:rsid w:val="00DA0A73"/>
    <w:rsid w:val="00DA773F"/>
    <w:rsid w:val="00DB683E"/>
    <w:rsid w:val="00DC0073"/>
    <w:rsid w:val="00DC79FE"/>
    <w:rsid w:val="00DD1361"/>
    <w:rsid w:val="00DD152F"/>
    <w:rsid w:val="00DE0687"/>
    <w:rsid w:val="00DE5466"/>
    <w:rsid w:val="00DE55D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D8B909C-102E-44E6-B72E-02D9A045C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191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7</cp:revision>
  <cp:lastPrinted>2020-03-14T15:14:00Z</cp:lastPrinted>
  <dcterms:created xsi:type="dcterms:W3CDTF">2020-08-20T20:49:00Z</dcterms:created>
  <dcterms:modified xsi:type="dcterms:W3CDTF">2021-09-16T19:50:00Z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